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AF" w:rsidRDefault="00BA1BA2">
      <w:r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8B4C9D" wp14:editId="6A06F335">
                <wp:simplePos x="0" y="0"/>
                <wp:positionH relativeFrom="column">
                  <wp:posOffset>712470</wp:posOffset>
                </wp:positionH>
                <wp:positionV relativeFrom="paragraph">
                  <wp:posOffset>487680</wp:posOffset>
                </wp:positionV>
                <wp:extent cx="5097780" cy="754380"/>
                <wp:effectExtent l="0" t="0" r="26670" b="26670"/>
                <wp:wrapNone/>
                <wp:docPr id="183" name="Rá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780" cy="754380"/>
                        </a:xfrm>
                        <a:prstGeom prst="frame">
                          <a:avLst>
                            <a:gd name="adj1" fmla="val 5833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 183" o:spid="_x0000_s1026" style="position:absolute;margin-left:56.1pt;margin-top:38.4pt;width:401.4pt;height:5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97780,75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" path="m,l5097780,r,754380l,754380,,xm44003,44003r,666374l5053777,710377r,-666374l44003,44003xe" fillcolor="red" strokecolor="#c00000" strokeweight="2pt">
                <v:path arrowok="t" o:connecttype="custom" o:connectlocs="0,0;5097780,0;5097780,754380;0,754380;0,0;44003,44003;44003,710377;5053777,710377;5053777,44003;44003,44003" o:connectangles="0,0,0,0,0,0,0,0,0,0"/>
              </v:shape>
            </w:pict>
          </mc:Fallback>
        </mc:AlternateContent>
      </w:r>
    </w:p>
    <w:p w:rsidR="003960AF" w:rsidRDefault="003960AF" w:rsidP="003960AF"/>
    <w:p w:rsidR="003960AF" w:rsidRDefault="00BA1BA2" w:rsidP="003960AF">
      <w:r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AD1FBB" wp14:editId="37A71CDB">
                <wp:simplePos x="0" y="0"/>
                <wp:positionH relativeFrom="column">
                  <wp:posOffset>6031230</wp:posOffset>
                </wp:positionH>
                <wp:positionV relativeFrom="paragraph">
                  <wp:posOffset>144780</wp:posOffset>
                </wp:positionV>
                <wp:extent cx="914400" cy="1211580"/>
                <wp:effectExtent l="0" t="0" r="19050" b="26670"/>
                <wp:wrapNone/>
                <wp:docPr id="178" name="Rá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11580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 178" o:spid="_x0000_s1026" style="position:absolute;margin-left:474.9pt;margin-top:11.4pt;width:1in;height:95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1211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" path="m,l914400,r,1211580l,1211580,,xm114300,114300r,982980l800100,1097280r,-982980l114300,114300xe" fillcolor="red" strokecolor="#c00000" strokeweight="2pt">
                <v:path arrowok="t" o:connecttype="custom" o:connectlocs="0,0;914400,0;914400,1211580;0,1211580;0,0;114300,114300;114300,1097280;800100,1097280;800100,114300;114300,114300" o:connectangles="0,0,0,0,0,0,0,0,0,0"/>
              </v:shape>
            </w:pict>
          </mc:Fallback>
        </mc:AlternateContent>
      </w:r>
      <w:r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0AC1D2" wp14:editId="34BA5AF9">
                <wp:simplePos x="0" y="0"/>
                <wp:positionH relativeFrom="column">
                  <wp:posOffset>5909310</wp:posOffset>
                </wp:positionH>
                <wp:positionV relativeFrom="paragraph">
                  <wp:posOffset>7620</wp:posOffset>
                </wp:positionV>
                <wp:extent cx="1165860" cy="1463040"/>
                <wp:effectExtent l="0" t="0" r="15240" b="22860"/>
                <wp:wrapNone/>
                <wp:docPr id="227" name="Rá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463040"/>
                        </a:xfrm>
                        <a:prstGeom prst="frame">
                          <a:avLst>
                            <a:gd name="adj1" fmla="val 5311"/>
                          </a:avLst>
                        </a:prstGeom>
                        <a:solidFill>
                          <a:srgbClr val="000066"/>
                        </a:solidFill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ám 227" o:spid="_x0000_s1026" style="position:absolute;margin-left:465.3pt;margin-top:.6pt;width:91.8pt;height:11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5860,146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" path="m,l1165860,r,1463040l,1463040,,xm61919,61919r,1339202l1103941,1401121r,-1339202l61919,61919xe" fillcolor="#006" strokecolor="#006" strokeweight="2pt">
                <v:path arrowok="t" o:connecttype="custom" o:connectlocs="0,0;1165860,0;1165860,1463040;0,1463040;0,0;61919,61919;61919,1401121;1103941,1401121;1103941,61919;61919,61919" o:connectangles="0,0,0,0,0,0,0,0,0,0"/>
              </v:shape>
            </w:pict>
          </mc:Fallback>
        </mc:AlternateContent>
      </w:r>
    </w:p>
    <w:p w:rsidR="003960AF" w:rsidRDefault="003960AF" w:rsidP="003960AF"/>
    <w:p w:rsidR="003960AF" w:rsidRDefault="00BA1BA2" w:rsidP="003960AF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5E8B4" wp14:editId="44DD0161">
                <wp:simplePos x="0" y="0"/>
                <wp:positionH relativeFrom="column">
                  <wp:posOffset>727710</wp:posOffset>
                </wp:positionH>
                <wp:positionV relativeFrom="paragraph">
                  <wp:posOffset>670560</wp:posOffset>
                </wp:positionV>
                <wp:extent cx="5067300" cy="304800"/>
                <wp:effectExtent l="76200" t="57150" r="114300" b="133350"/>
                <wp:wrapNone/>
                <wp:docPr id="184" name="Blok textu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99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BA1BA2" w:rsidRPr="00274F3A" w:rsidRDefault="00BA1BA2" w:rsidP="00BA1BA2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</w:t>
                            </w:r>
                            <w:r w:rsidR="008B732C"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7A0C67"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RHOL  :  CIV</w:t>
                            </w:r>
                            <w:r w:rsidR="00C207EA"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ÁŇ  Viliam,  MÁJ</w:t>
                            </w:r>
                            <w:r w:rsidR="00611CFA"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84" o:spid="_x0000_s1026" type="#_x0000_t202" style="position:absolute;margin-left:57.3pt;margin-top:52.8pt;width:399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" filled="f" strokecolor="#009">
                <v:shadow on="t" color="black" opacity="20971f" offset="0,2.2pt"/>
                <v:textbox>
                  <w:txbxContent>
                    <w:p w:rsidR="00BA1BA2" w:rsidRPr="00274F3A" w:rsidRDefault="00BA1BA2" w:rsidP="00BA1BA2">
                      <w:pPr>
                        <w:shd w:val="clear" w:color="auto" w:fill="FABF8F" w:themeFill="accent6" w:themeFillTint="99"/>
                        <w:jc w:val="center"/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NA</w:t>
                      </w:r>
                      <w:r w:rsidR="008B732C"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7A0C67"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RHOL  :  CIV</w:t>
                      </w:r>
                      <w:r w:rsidR="00C207EA"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ÁŇ  Viliam,  MÁJ</w:t>
                      </w:r>
                      <w:r w:rsidR="00611CFA"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Latha" w:hAnsi="Latha" w:cs="Latha"/>
                          <w:bCs/>
                          <w:iCs/>
                          <w:noProof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2018</w:t>
                      </w:r>
                    </w:p>
                  </w:txbxContent>
                </v:textbox>
              </v:shape>
            </w:pict>
          </mc:Fallback>
        </mc:AlternateContent>
      </w:r>
    </w:p>
    <w:p w:rsidR="003960AF" w:rsidRDefault="008B732C" w:rsidP="003960AF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9B85E5" wp14:editId="246C88C5">
                <wp:simplePos x="0" y="0"/>
                <wp:positionH relativeFrom="column">
                  <wp:posOffset>5958840</wp:posOffset>
                </wp:positionH>
                <wp:positionV relativeFrom="paragraph">
                  <wp:posOffset>91440</wp:posOffset>
                </wp:positionV>
                <wp:extent cx="1828800" cy="1828800"/>
                <wp:effectExtent l="0" t="0" r="0" b="0"/>
                <wp:wrapNone/>
                <wp:docPr id="6" name="Blok tex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92C09" w:rsidRPr="00513E6D" w:rsidRDefault="00A92C09" w:rsidP="00A92C09">
                            <w:pPr>
                              <w:shd w:val="clear" w:color="auto" w:fill="FFFF00"/>
                              <w:rPr>
                                <w:rFonts w:ascii="Latha" w:hAnsi="Latha" w:cs="Latha"/>
                                <w:color w:val="0033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color w:val="003399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SKOPÍROVANÉ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6" o:spid="_x0000_s1027" type="#_x0000_t202" style="position:absolute;margin-left:469.2pt;margin-top:7.2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" filled="f" stroked="f">
                <v:textbox style="mso-fit-shape-to-text:t">
                  <w:txbxContent>
                    <w:p w:rsidR="00A92C09" w:rsidRPr="00513E6D" w:rsidRDefault="00A92C09" w:rsidP="00A92C09">
                      <w:pPr>
                        <w:shd w:val="clear" w:color="auto" w:fill="FFFF00"/>
                        <w:rPr>
                          <w:rFonts w:ascii="Latha" w:hAnsi="Latha" w:cs="Latha"/>
                          <w:color w:val="003399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color w:val="003399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SKOPÍROVANÉ</w:t>
                      </w:r>
                    </w:p>
                  </w:txbxContent>
                </v:textbox>
              </v:shape>
            </w:pict>
          </mc:Fallback>
        </mc:AlternateContent>
      </w:r>
    </w:p>
    <w:p w:rsidR="003960AF" w:rsidRDefault="003960AF" w:rsidP="003960AF"/>
    <w:p w:rsidR="003960AF" w:rsidRDefault="003960AF" w:rsidP="003960AF"/>
    <w:p w:rsidR="00BD03E1" w:rsidRDefault="00BD03E1" w:rsidP="003960AF"/>
    <w:p w:rsidR="00BD03E1" w:rsidRDefault="00BD03E1" w:rsidP="003960AF"/>
    <w:p w:rsidR="00BD03E1" w:rsidRPr="003960AF" w:rsidRDefault="00BD03E1" w:rsidP="003960AF"/>
    <w:p w:rsidR="003960AF" w:rsidRDefault="003960AF" w:rsidP="003960AF"/>
    <w:p w:rsidR="005D3250" w:rsidRPr="003960AF" w:rsidRDefault="00BA1BA2" w:rsidP="003960AF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2644140</wp:posOffset>
                </wp:positionV>
                <wp:extent cx="457200" cy="457200"/>
                <wp:effectExtent l="0" t="0" r="19050" b="19050"/>
                <wp:wrapNone/>
                <wp:docPr id="4" name="Vývojový diagram: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a 4" o:spid="_x0000_s1026" type="#_x0000_t120" style="position:absolute;margin-left:242.1pt;margin-top:208.2pt;width:36pt;height:3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" fillcolor="white [3212]" strokecolor="white [3212]" strokeweight="2pt"/>
            </w:pict>
          </mc:Fallback>
        </mc:AlternateContent>
      </w:r>
      <w:r w:rsidR="00BD03E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CDD8A" wp14:editId="011BD459">
                <wp:simplePos x="0" y="0"/>
                <wp:positionH relativeFrom="column">
                  <wp:posOffset>1123950</wp:posOffset>
                </wp:positionH>
                <wp:positionV relativeFrom="paragraph">
                  <wp:posOffset>6742430</wp:posOffset>
                </wp:positionV>
                <wp:extent cx="7216775" cy="4267200"/>
                <wp:effectExtent l="0" t="0" r="0" b="8890"/>
                <wp:wrapNone/>
                <wp:docPr id="3" name="Blok tex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775" cy="426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03E1" w:rsidRDefault="00BD03E1" w:rsidP="00BD03E1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00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00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Masívne kreslo v počte 3 ks. do spoločenskej miestnosti</w:t>
                            </w:r>
                          </w:p>
                          <w:p w:rsidR="00BD03E1" w:rsidRPr="00BD03E1" w:rsidRDefault="00BD03E1" w:rsidP="00BD03E1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00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00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A1334C">
                              <w:rPr>
                                <w:rFonts w:ascii="Latha" w:hAnsi="Latha" w:cs="Latha"/>
                                <w:b/>
                                <w:noProof/>
                                <w:color w:val="0000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 mutácii  podľa  vôle  zákazníka.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3" o:spid="_x0000_s1026" type="#_x0000_t202" style="position:absolute;margin-left:88.5pt;margin-top:530.9pt;width:568.25pt;height:336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" filled="f" stroked="f">
                <v:fill o:detectmouseclick="t"/>
                <v:textbox style="mso-fit-shape-to-text:t">
                  <w:txbxContent>
                    <w:p w:rsidR="00BD03E1" w:rsidRDefault="00BD03E1" w:rsidP="00BD03E1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00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00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Masívne kreslo v počte 3 ks. do spoločenskej miestnosti</w:t>
                      </w:r>
                    </w:p>
                    <w:p w:rsidR="00BD03E1" w:rsidRPr="00BD03E1" w:rsidRDefault="00BD03E1" w:rsidP="00BD03E1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00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00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A1334C">
                        <w:rPr>
                          <w:rFonts w:ascii="Latha" w:hAnsi="Latha" w:cs="Latha"/>
                          <w:b/>
                          <w:noProof/>
                          <w:color w:val="0000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  mutácii  podľa  vôle  zákazníka.</w:t>
                      </w:r>
                    </w:p>
                  </w:txbxContent>
                </v:textbox>
              </v:shape>
            </w:pict>
          </mc:Fallback>
        </mc:AlternateContent>
      </w:r>
      <w:r w:rsidR="00BD03E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E0C50" wp14:editId="671B1275">
                <wp:simplePos x="0" y="0"/>
                <wp:positionH relativeFrom="column">
                  <wp:posOffset>3798570</wp:posOffset>
                </wp:positionH>
                <wp:positionV relativeFrom="paragraph">
                  <wp:posOffset>3244850</wp:posOffset>
                </wp:positionV>
                <wp:extent cx="7216775" cy="4267200"/>
                <wp:effectExtent l="0" t="0" r="0" b="0"/>
                <wp:wrapNone/>
                <wp:docPr id="2" name="Blok tex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775" cy="426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03E1" w:rsidRDefault="00BD03E1" w:rsidP="00BD03E1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00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00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kreslá k počítačom vo farebnej</w:t>
                            </w:r>
                          </w:p>
                          <w:p w:rsidR="00BD03E1" w:rsidRPr="00BD03E1" w:rsidRDefault="00BD03E1" w:rsidP="00BD03E1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00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00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mutácii – čiernej a bielej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2" o:spid="_x0000_s1027" type="#_x0000_t202" style="position:absolute;margin-left:299.1pt;margin-top:255.5pt;width:568.25pt;height:336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" filled="f" stroked="f">
                <v:fill o:detectmouseclick="t"/>
                <v:textbox style="mso-fit-shape-to-text:t">
                  <w:txbxContent>
                    <w:p w:rsidR="00BD03E1" w:rsidRDefault="00BD03E1" w:rsidP="00BD03E1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00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00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kreslá k počítačom vo farebnej</w:t>
                      </w:r>
                    </w:p>
                    <w:p w:rsidR="00BD03E1" w:rsidRPr="00BD03E1" w:rsidRDefault="00BD03E1" w:rsidP="00BD03E1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00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00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mutácii – čiernej a bielej</w:t>
                      </w:r>
                    </w:p>
                  </w:txbxContent>
                </v:textbox>
              </v:shape>
            </w:pict>
          </mc:Fallback>
        </mc:AlternateContent>
      </w:r>
      <w:r w:rsidR="00BD03E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FFD18" wp14:editId="58BD30C6">
                <wp:simplePos x="0" y="0"/>
                <wp:positionH relativeFrom="column">
                  <wp:posOffset>758190</wp:posOffset>
                </wp:positionH>
                <wp:positionV relativeFrom="paragraph">
                  <wp:posOffset>3237230</wp:posOffset>
                </wp:positionV>
                <wp:extent cx="7216775" cy="4267200"/>
                <wp:effectExtent l="0" t="0" r="0" b="889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775" cy="426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03E1" w:rsidRDefault="00BD03E1" w:rsidP="00BD03E1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00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00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Stolička do kuchyne</w:t>
                            </w:r>
                          </w:p>
                          <w:p w:rsidR="008B732C" w:rsidRPr="008B732C" w:rsidRDefault="008B732C" w:rsidP="00BD03E1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00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732C">
                              <w:rPr>
                                <w:rFonts w:ascii="Latha" w:hAnsi="Latha" w:cs="Latha"/>
                                <w:b/>
                                <w:noProof/>
                                <w:color w:val="0000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alebo podľa  obrázku</w:t>
                            </w: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00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-  stoličková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1" o:spid="_x0000_s1030" type="#_x0000_t202" style="position:absolute;margin-left:59.7pt;margin-top:254.9pt;width:568.25pt;height:33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" filled="f" stroked="f">
                <v:textbox style="mso-fit-shape-to-text:t">
                  <w:txbxContent>
                    <w:p w:rsidR="00BD03E1" w:rsidRDefault="00BD03E1" w:rsidP="00BD03E1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00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00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Stolička do kuchyne</w:t>
                      </w:r>
                    </w:p>
                    <w:p w:rsidR="008B732C" w:rsidRPr="008B732C" w:rsidRDefault="008B732C" w:rsidP="00BD03E1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0099"/>
                          <w:sz w:val="16"/>
                          <w:szCs w:val="16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732C">
                        <w:rPr>
                          <w:rFonts w:ascii="Latha" w:hAnsi="Latha" w:cs="Latha"/>
                          <w:b/>
                          <w:noProof/>
                          <w:color w:val="000099"/>
                          <w:sz w:val="16"/>
                          <w:szCs w:val="16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alebo podľa  obrázku</w:t>
                      </w:r>
                      <w:r>
                        <w:rPr>
                          <w:rFonts w:ascii="Latha" w:hAnsi="Latha" w:cs="Latha"/>
                          <w:b/>
                          <w:noProof/>
                          <w:color w:val="000099"/>
                          <w:sz w:val="16"/>
                          <w:szCs w:val="16"/>
                          <w14:textOutline w14:w="10541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-  stoličková</w:t>
                      </w:r>
                    </w:p>
                  </w:txbxContent>
                </v:textbox>
              </v:shape>
            </w:pict>
          </mc:Fallback>
        </mc:AlternateContent>
      </w:r>
      <w:r w:rsidR="003960AF">
        <w:rPr>
          <w:noProof/>
          <w:lang w:eastAsia="sk-SK"/>
        </w:rPr>
        <w:drawing>
          <wp:inline distT="0" distB="0" distL="0" distR="0" wp14:anchorId="6D04F877" wp14:editId="72BCD394">
            <wp:extent cx="3093720" cy="3093720"/>
            <wp:effectExtent l="0" t="0" r="0" b="0"/>
            <wp:docPr id="7" name="Obrázok 7" descr="Jedálenská stoli&amp;ccaron;ka H-261 alu (ekoko&amp;zcaron;a hnedá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-collection-image-16717" descr="Jedálenská stoli&amp;ccaron;ka H-261 alu (ekoko&amp;zcaron;a hnedá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0AF">
        <w:rPr>
          <w:noProof/>
          <w:lang w:eastAsia="sk-SK"/>
        </w:rPr>
        <w:drawing>
          <wp:inline distT="0" distB="0" distL="0" distR="0" wp14:anchorId="510DD9C3" wp14:editId="1B67F791">
            <wp:extent cx="4131231" cy="2750820"/>
            <wp:effectExtent l="0" t="0" r="3175" b="0"/>
            <wp:docPr id="26" name="Obrázok 26" descr="kancelárske kreslo GRAND extra širok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kancelárske kreslo GRAND extra širok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231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3DE49" wp14:editId="57B35E73">
                <wp:simplePos x="0" y="0"/>
                <wp:positionH relativeFrom="column">
                  <wp:posOffset>781050</wp:posOffset>
                </wp:positionH>
                <wp:positionV relativeFrom="paragraph">
                  <wp:posOffset>-1531620</wp:posOffset>
                </wp:positionV>
                <wp:extent cx="4960620" cy="1828800"/>
                <wp:effectExtent l="0" t="0" r="0" b="0"/>
                <wp:wrapNone/>
                <wp:docPr id="182" name="Blok textu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6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1BA2" w:rsidRPr="00D002F3" w:rsidRDefault="00C207EA" w:rsidP="00BA1BA2">
                            <w:pPr>
                              <w:shd w:val="clear" w:color="auto" w:fill="FFFF00"/>
                              <w:jc w:val="center"/>
                              <w:rPr>
                                <w:rFonts w:ascii="Latha" w:hAnsi="Latha" w:cs="Latha"/>
                                <w:bCs/>
                                <w:iCs/>
                                <w:color w:val="0000CC"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color w:val="0000CC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  č.  5</w:t>
                            </w:r>
                            <w:r w:rsidR="00BA1BA2">
                              <w:rPr>
                                <w:rFonts w:ascii="Latha" w:hAnsi="Latha" w:cs="Latha"/>
                                <w:bCs/>
                                <w:iCs/>
                                <w:color w:val="0000CC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:  </w:t>
                            </w:r>
                            <w:r w:rsidR="00BA1BA2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color w:val="0000CC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0000C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SEDENIE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Blok textu 182" o:spid="_x0000_s1031" type="#_x0000_t202" style="position:absolute;margin-left:61.5pt;margin-top:-120.6pt;width:390.6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" filled="f" stroked="f">
                <v:textbox style="mso-fit-shape-to-text:t">
                  <w:txbxContent>
                    <w:p w:rsidR="00BA1BA2" w:rsidRPr="00D002F3" w:rsidRDefault="00C207EA" w:rsidP="00BA1BA2">
                      <w:pPr>
                        <w:shd w:val="clear" w:color="auto" w:fill="FFFF00"/>
                        <w:jc w:val="center"/>
                        <w:rPr>
                          <w:rFonts w:ascii="Latha" w:hAnsi="Latha" w:cs="Latha"/>
                          <w:bCs/>
                          <w:iCs/>
                          <w:color w:val="0000CC"/>
                          <w:sz w:val="48"/>
                          <w:szCs w:val="48"/>
                          <w14:textOutline w14:w="10541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Cs/>
                          <w:iCs/>
                          <w:color w:val="0000CC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DOM  č.  5</w:t>
                      </w:r>
                      <w:r w:rsidR="00BA1BA2">
                        <w:rPr>
                          <w:rFonts w:ascii="Latha" w:hAnsi="Latha" w:cs="Latha"/>
                          <w:bCs/>
                          <w:iCs/>
                          <w:color w:val="0000CC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 xml:space="preserve">. :  </w:t>
                      </w:r>
                      <w:r w:rsidR="00BA1BA2">
                        <w:rPr>
                          <w:rFonts w:ascii="Latha" w:hAnsi="Latha" w:cs="Latha"/>
                          <w:b/>
                          <w:bCs/>
                          <w:iCs/>
                          <w:color w:val="0000CC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0000CC"/>
                            </w14:solidFill>
                            <w14:prstDash w14:val="solid"/>
                            <w14:round/>
                          </w14:textOutline>
                        </w:rPr>
                        <w:t>SEDENIE</w:t>
                      </w:r>
                    </w:p>
                  </w:txbxContent>
                </v:textbox>
              </v:shape>
            </w:pict>
          </mc:Fallback>
        </mc:AlternateContent>
      </w:r>
      <w:r w:rsidR="003960AF">
        <w:rPr>
          <w:noProof/>
          <w:lang w:eastAsia="sk-SK"/>
        </w:rPr>
        <w:drawing>
          <wp:inline distT="0" distB="0" distL="0" distR="0" wp14:anchorId="2117B799" wp14:editId="25EB28B9">
            <wp:extent cx="7217364" cy="4267200"/>
            <wp:effectExtent l="0" t="0" r="3175" b="0"/>
            <wp:docPr id="27" name="Obrázok 27" descr="http://nabytokbetak.sk/webtemp/benci-ii-polohovacie-kreslo-1cfb61fec6604df0fa9199c389e53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nabytokbetak.sk/webtemp/benci-ii-polohovacie-kreslo-1cfb61fec6604df0fa9199c389e539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650" cy="426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3250" w:rsidRPr="003960AF" w:rsidSect="00B1317E">
      <w:type w:val="continuous"/>
      <w:pgSz w:w="11906" w:h="16838" w:code="9"/>
      <w:pgMar w:top="170" w:right="198" w:bottom="403" w:left="1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68"/>
    <w:rsid w:val="00015BF2"/>
    <w:rsid w:val="00016103"/>
    <w:rsid w:val="000332F5"/>
    <w:rsid w:val="00035555"/>
    <w:rsid w:val="00040B7B"/>
    <w:rsid w:val="0008016D"/>
    <w:rsid w:val="00082360"/>
    <w:rsid w:val="0008560F"/>
    <w:rsid w:val="00093755"/>
    <w:rsid w:val="000A6CBD"/>
    <w:rsid w:val="000C16AF"/>
    <w:rsid w:val="000F3C74"/>
    <w:rsid w:val="000F3D0F"/>
    <w:rsid w:val="0013372D"/>
    <w:rsid w:val="001453C6"/>
    <w:rsid w:val="001605DC"/>
    <w:rsid w:val="001626D0"/>
    <w:rsid w:val="00187079"/>
    <w:rsid w:val="00196419"/>
    <w:rsid w:val="001A403F"/>
    <w:rsid w:val="001C3600"/>
    <w:rsid w:val="001C3DF2"/>
    <w:rsid w:val="00257887"/>
    <w:rsid w:val="002737BC"/>
    <w:rsid w:val="00285A55"/>
    <w:rsid w:val="00286D72"/>
    <w:rsid w:val="0030196D"/>
    <w:rsid w:val="003401AB"/>
    <w:rsid w:val="003960AF"/>
    <w:rsid w:val="003C0F87"/>
    <w:rsid w:val="003C5F07"/>
    <w:rsid w:val="00400503"/>
    <w:rsid w:val="004249DD"/>
    <w:rsid w:val="00453B31"/>
    <w:rsid w:val="00494993"/>
    <w:rsid w:val="004B16AF"/>
    <w:rsid w:val="004B484B"/>
    <w:rsid w:val="0051584B"/>
    <w:rsid w:val="00517C16"/>
    <w:rsid w:val="00523082"/>
    <w:rsid w:val="00536A29"/>
    <w:rsid w:val="00541EF1"/>
    <w:rsid w:val="00544A14"/>
    <w:rsid w:val="00553163"/>
    <w:rsid w:val="00566952"/>
    <w:rsid w:val="0057649B"/>
    <w:rsid w:val="005D006D"/>
    <w:rsid w:val="005D1B9D"/>
    <w:rsid w:val="005D3250"/>
    <w:rsid w:val="00611CFA"/>
    <w:rsid w:val="00622C9F"/>
    <w:rsid w:val="00696DB7"/>
    <w:rsid w:val="006A1E36"/>
    <w:rsid w:val="006C1608"/>
    <w:rsid w:val="006C64AE"/>
    <w:rsid w:val="006F581E"/>
    <w:rsid w:val="006F7368"/>
    <w:rsid w:val="00701D2D"/>
    <w:rsid w:val="00702A37"/>
    <w:rsid w:val="00707AB7"/>
    <w:rsid w:val="00735C4C"/>
    <w:rsid w:val="00742C46"/>
    <w:rsid w:val="00770872"/>
    <w:rsid w:val="00795A32"/>
    <w:rsid w:val="007A0C67"/>
    <w:rsid w:val="007B3A68"/>
    <w:rsid w:val="007B4A50"/>
    <w:rsid w:val="007C31F0"/>
    <w:rsid w:val="007F0629"/>
    <w:rsid w:val="007F21D6"/>
    <w:rsid w:val="007F70C5"/>
    <w:rsid w:val="008020D1"/>
    <w:rsid w:val="008025A2"/>
    <w:rsid w:val="0081182A"/>
    <w:rsid w:val="00843F5C"/>
    <w:rsid w:val="008713CA"/>
    <w:rsid w:val="008822A4"/>
    <w:rsid w:val="00885F52"/>
    <w:rsid w:val="008B732C"/>
    <w:rsid w:val="008F663E"/>
    <w:rsid w:val="00917708"/>
    <w:rsid w:val="009553E5"/>
    <w:rsid w:val="00960E58"/>
    <w:rsid w:val="009A04C2"/>
    <w:rsid w:val="009A0D3B"/>
    <w:rsid w:val="009D155C"/>
    <w:rsid w:val="00A057DB"/>
    <w:rsid w:val="00A1334C"/>
    <w:rsid w:val="00A34F82"/>
    <w:rsid w:val="00A70831"/>
    <w:rsid w:val="00A90F67"/>
    <w:rsid w:val="00A92C09"/>
    <w:rsid w:val="00AB2212"/>
    <w:rsid w:val="00AB6639"/>
    <w:rsid w:val="00AD36BF"/>
    <w:rsid w:val="00AF2C2B"/>
    <w:rsid w:val="00B10BB4"/>
    <w:rsid w:val="00B1317E"/>
    <w:rsid w:val="00B43D6C"/>
    <w:rsid w:val="00B473A8"/>
    <w:rsid w:val="00B5544B"/>
    <w:rsid w:val="00B62908"/>
    <w:rsid w:val="00B65A9A"/>
    <w:rsid w:val="00B922B8"/>
    <w:rsid w:val="00B9664A"/>
    <w:rsid w:val="00BA0204"/>
    <w:rsid w:val="00BA1BA2"/>
    <w:rsid w:val="00BD03E1"/>
    <w:rsid w:val="00C06D89"/>
    <w:rsid w:val="00C207EA"/>
    <w:rsid w:val="00C23BD3"/>
    <w:rsid w:val="00C54C9A"/>
    <w:rsid w:val="00C903D8"/>
    <w:rsid w:val="00C95FE8"/>
    <w:rsid w:val="00C96608"/>
    <w:rsid w:val="00CB4210"/>
    <w:rsid w:val="00CB5D98"/>
    <w:rsid w:val="00CC3623"/>
    <w:rsid w:val="00CE07E2"/>
    <w:rsid w:val="00CF1B71"/>
    <w:rsid w:val="00D40C7D"/>
    <w:rsid w:val="00D66CF9"/>
    <w:rsid w:val="00D86A12"/>
    <w:rsid w:val="00D9451F"/>
    <w:rsid w:val="00D95565"/>
    <w:rsid w:val="00DA7163"/>
    <w:rsid w:val="00DC7163"/>
    <w:rsid w:val="00DF3AA3"/>
    <w:rsid w:val="00E459E5"/>
    <w:rsid w:val="00E90032"/>
    <w:rsid w:val="00EB47F0"/>
    <w:rsid w:val="00EE3E1F"/>
    <w:rsid w:val="00EE6C76"/>
    <w:rsid w:val="00EF4EA6"/>
    <w:rsid w:val="00F15420"/>
    <w:rsid w:val="00F30D7E"/>
    <w:rsid w:val="00F64A40"/>
    <w:rsid w:val="00F973AC"/>
    <w:rsid w:val="00FB02DC"/>
    <w:rsid w:val="00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03E1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1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1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1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B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B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CF1B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1B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Bezriadkovania">
    <w:name w:val="No Spacing"/>
    <w:link w:val="BezriadkovaniaChar"/>
    <w:uiPriority w:val="1"/>
    <w:qFormat/>
    <w:rsid w:val="00CF1B71"/>
    <w:rPr>
      <w:sz w:val="24"/>
      <w:szCs w:val="24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CF1B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F1B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B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B7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B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F1B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CF1B71"/>
    <w:rPr>
      <w:b/>
      <w:bCs/>
    </w:rPr>
  </w:style>
  <w:style w:type="character" w:styleId="Zvraznenie">
    <w:name w:val="Emphasis"/>
    <w:uiPriority w:val="20"/>
    <w:qFormat/>
    <w:rsid w:val="00CF1B71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1B71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F1B7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B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B71"/>
    <w:rPr>
      <w:rFonts w:eastAsiaTheme="majorEastAsia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styleId="Jemnzvraznenie">
    <w:name w:val="Subtle Emphasis"/>
    <w:uiPriority w:val="19"/>
    <w:qFormat/>
    <w:rsid w:val="00CF1B71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CF1B71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CF1B71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1B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1B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1B71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CF1B71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73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36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03E1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1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1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1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B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B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CF1B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1B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Bezriadkovania">
    <w:name w:val="No Spacing"/>
    <w:link w:val="BezriadkovaniaChar"/>
    <w:uiPriority w:val="1"/>
    <w:qFormat/>
    <w:rsid w:val="00CF1B71"/>
    <w:rPr>
      <w:sz w:val="24"/>
      <w:szCs w:val="24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CF1B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F1B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B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B7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B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F1B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CF1B71"/>
    <w:rPr>
      <w:b/>
      <w:bCs/>
    </w:rPr>
  </w:style>
  <w:style w:type="character" w:styleId="Zvraznenie">
    <w:name w:val="Emphasis"/>
    <w:uiPriority w:val="20"/>
    <w:qFormat/>
    <w:rsid w:val="00CF1B71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1B71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F1B7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B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B71"/>
    <w:rPr>
      <w:rFonts w:eastAsiaTheme="majorEastAsia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styleId="Jemnzvraznenie">
    <w:name w:val="Subtle Emphasis"/>
    <w:uiPriority w:val="19"/>
    <w:qFormat/>
    <w:rsid w:val="00CF1B71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CF1B71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CF1B71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1B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1B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1B71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CF1B71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73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36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16</cp:revision>
  <dcterms:created xsi:type="dcterms:W3CDTF">2018-01-05T15:31:00Z</dcterms:created>
  <dcterms:modified xsi:type="dcterms:W3CDTF">2018-05-09T11:02:00Z</dcterms:modified>
</cp:coreProperties>
</file>